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A4138E" w14:textId="36FDA882" w:rsidR="006B0111" w:rsidRPr="00430DB8" w:rsidRDefault="00CE5E47">
      <w:pPr>
        <w:rPr>
          <w:b/>
          <w:bCs/>
        </w:rPr>
      </w:pPr>
      <w:r w:rsidRPr="00430DB8">
        <w:rPr>
          <w:b/>
          <w:bCs/>
        </w:rPr>
        <w:t>Virtual tools</w:t>
      </w:r>
    </w:p>
    <w:p w14:paraId="3C364B62" w14:textId="227894F0" w:rsidR="00CE5E47" w:rsidRDefault="00D4748F">
      <w:hyperlink r:id="rId4" w:history="1">
        <w:r w:rsidRPr="00416E90">
          <w:rPr>
            <w:rStyle w:val="Hyperlink"/>
          </w:rPr>
          <w:t>https://swhelper.org/2013/10/14/feelings-heart-art-therapy-exercise-kids/</w:t>
        </w:r>
      </w:hyperlink>
    </w:p>
    <w:p w14:paraId="65A1122A" w14:textId="77777777" w:rsidR="00D4748F" w:rsidRDefault="00D4748F"/>
    <w:p w14:paraId="5AFE8E06" w14:textId="40B36735" w:rsidR="00CE5E47" w:rsidRDefault="00CE5E47">
      <w:r>
        <w:t>Whiteboard</w:t>
      </w:r>
    </w:p>
    <w:p w14:paraId="3D8B41B5" w14:textId="49007406" w:rsidR="00764D4D" w:rsidRDefault="00D4748F">
      <w:hyperlink r:id="rId5" w:history="1">
        <w:r w:rsidR="00764D4D" w:rsidRPr="00FC0F11">
          <w:rPr>
            <w:rStyle w:val="Hyperlink"/>
          </w:rPr>
          <w:t>https://www.ryeboard.com/pricing</w:t>
        </w:r>
      </w:hyperlink>
    </w:p>
    <w:p w14:paraId="44CE8CD4" w14:textId="5E414606" w:rsidR="00764D4D" w:rsidRDefault="00D4748F">
      <w:hyperlink r:id="rId6" w:history="1">
        <w:r w:rsidR="00764D4D" w:rsidRPr="00FC0F11">
          <w:rPr>
            <w:rStyle w:val="Hyperlink"/>
          </w:rPr>
          <w:t>https://miro.com/signup/</w:t>
        </w:r>
      </w:hyperlink>
    </w:p>
    <w:p w14:paraId="6B7824AE" w14:textId="77777777" w:rsidR="00764D4D" w:rsidRDefault="00764D4D"/>
    <w:p w14:paraId="3D7A59C4" w14:textId="13BE78C3" w:rsidR="00CE5E47" w:rsidRDefault="00430DB8">
      <w:r>
        <w:t>Sand tray</w:t>
      </w:r>
    </w:p>
    <w:p w14:paraId="0D2B878A" w14:textId="2C5A6DFF" w:rsidR="00764D4D" w:rsidRDefault="00D4748F">
      <w:hyperlink r:id="rId7" w:history="1">
        <w:r w:rsidR="00764D4D" w:rsidRPr="00FC0F11">
          <w:rPr>
            <w:rStyle w:val="Hyperlink"/>
          </w:rPr>
          <w:t>https://onlinesandtray.com/</w:t>
        </w:r>
      </w:hyperlink>
    </w:p>
    <w:p w14:paraId="60A9A049" w14:textId="77777777" w:rsidR="00764D4D" w:rsidRDefault="00764D4D"/>
    <w:p w14:paraId="7258D7B6" w14:textId="77777777" w:rsidR="00CE5E47" w:rsidRDefault="00CE5E47"/>
    <w:sectPr w:rsidR="00CE5E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E5E47"/>
    <w:rsid w:val="00430DB8"/>
    <w:rsid w:val="006B0111"/>
    <w:rsid w:val="00764D4D"/>
    <w:rsid w:val="00AD0898"/>
    <w:rsid w:val="00CE5E47"/>
    <w:rsid w:val="00D47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691BA1"/>
  <w15:docId w15:val="{2C60D2BA-159D-49C3-934A-5A72CD34B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64D4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64D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onlinesandtray.com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iro.com/signup/" TargetMode="External"/><Relationship Id="rId5" Type="http://schemas.openxmlformats.org/officeDocument/2006/relationships/hyperlink" Target="https://www.ryeboard.com/pricing" TargetMode="External"/><Relationship Id="rId4" Type="http://schemas.openxmlformats.org/officeDocument/2006/relationships/hyperlink" Target="https://swhelper.org/2013/10/14/feelings-heart-art-therapy-exercise-kids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4788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</dc:creator>
  <cp:keywords/>
  <dc:description/>
  <cp:lastModifiedBy>Kelly</cp:lastModifiedBy>
  <cp:revision>1</cp:revision>
  <dcterms:created xsi:type="dcterms:W3CDTF">2021-07-14T19:00:00Z</dcterms:created>
  <dcterms:modified xsi:type="dcterms:W3CDTF">2021-10-03T15:01:00Z</dcterms:modified>
</cp:coreProperties>
</file>